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0B9CE" w14:textId="0995CDAE" w:rsidR="008D6B64" w:rsidRDefault="00DC0619" w:rsidP="00DC0619">
      <w:pPr>
        <w:jc w:val="center"/>
      </w:pPr>
      <w:r>
        <w:t>Texting Questions</w:t>
      </w:r>
    </w:p>
    <w:p w14:paraId="5300387E" w14:textId="4A842106" w:rsidR="00DC0619" w:rsidRDefault="00DC0619" w:rsidP="00DC0619"/>
    <w:p w14:paraId="49F3C88F" w14:textId="3CA2C9F3" w:rsidR="00DC0619" w:rsidRDefault="00DC0619" w:rsidP="00DC0619">
      <w:r>
        <w:t>Design Assessment:</w:t>
      </w:r>
    </w:p>
    <w:p w14:paraId="4C2A3A81" w14:textId="57B24E25" w:rsidR="00DC0619" w:rsidRDefault="00DC0619" w:rsidP="00DC0619">
      <w:pPr>
        <w:pStyle w:val="ListParagraph"/>
        <w:numPr>
          <w:ilvl w:val="0"/>
          <w:numId w:val="1"/>
        </w:numPr>
      </w:pPr>
      <w:r>
        <w:t>Do you think you are x style?</w:t>
      </w:r>
    </w:p>
    <w:p w14:paraId="6E6CB91B" w14:textId="189186EB" w:rsidR="00DC0619" w:rsidRDefault="00DC0619" w:rsidP="00DC0619">
      <w:pPr>
        <w:pStyle w:val="ListParagraph"/>
        <w:numPr>
          <w:ilvl w:val="0"/>
          <w:numId w:val="1"/>
        </w:numPr>
      </w:pPr>
      <w:r>
        <w:t>Does this style fit with what you imagined you wanted to do with your room?</w:t>
      </w:r>
    </w:p>
    <w:p w14:paraId="21F1AA88" w14:textId="3A9B2963" w:rsidR="00DC0619" w:rsidRDefault="00DC0619" w:rsidP="00DC0619">
      <w:pPr>
        <w:pStyle w:val="ListParagraph"/>
        <w:numPr>
          <w:ilvl w:val="0"/>
          <w:numId w:val="1"/>
        </w:numPr>
      </w:pPr>
      <w:r>
        <w:t>What room are you shopping for?</w:t>
      </w:r>
    </w:p>
    <w:p w14:paraId="6D8F8704" w14:textId="5BBBC427" w:rsidR="00DC0619" w:rsidRDefault="00DC0619" w:rsidP="00DC0619">
      <w:pPr>
        <w:pStyle w:val="ListParagraph"/>
        <w:numPr>
          <w:ilvl w:val="0"/>
          <w:numId w:val="1"/>
        </w:numPr>
      </w:pPr>
      <w:r>
        <w:t>Is there a specific piece you are looking for?</w:t>
      </w:r>
    </w:p>
    <w:p w14:paraId="4D60EC9A" w14:textId="30A804A9" w:rsidR="00DC0619" w:rsidRDefault="00DC0619" w:rsidP="00DC0619"/>
    <w:p w14:paraId="38C78643" w14:textId="67118061" w:rsidR="00DC0619" w:rsidRDefault="00DC0619" w:rsidP="00DC0619">
      <w:r>
        <w:t>Sofa/Chair Assessment:</w:t>
      </w:r>
    </w:p>
    <w:p w14:paraId="1E9F2DD5" w14:textId="5482E95C" w:rsidR="00DC0619" w:rsidRDefault="00DC0619" w:rsidP="00DC0619">
      <w:pPr>
        <w:pStyle w:val="ListParagraph"/>
        <w:numPr>
          <w:ilvl w:val="0"/>
          <w:numId w:val="1"/>
        </w:numPr>
      </w:pPr>
      <w:r>
        <w:t>How many people do you need to seat on your new sofa?</w:t>
      </w:r>
    </w:p>
    <w:p w14:paraId="3D3F51DA" w14:textId="61652537" w:rsidR="00DC0619" w:rsidRDefault="00DC0619" w:rsidP="00DC0619">
      <w:pPr>
        <w:pStyle w:val="ListParagraph"/>
        <w:numPr>
          <w:ilvl w:val="0"/>
          <w:numId w:val="1"/>
        </w:numPr>
      </w:pPr>
      <w:r>
        <w:t>What fabric are you looking for?</w:t>
      </w:r>
    </w:p>
    <w:p w14:paraId="005198A2" w14:textId="5D2325BD" w:rsidR="00DC0619" w:rsidRDefault="00DC0619" w:rsidP="00DC0619">
      <w:pPr>
        <w:pStyle w:val="ListParagraph"/>
        <w:numPr>
          <w:ilvl w:val="0"/>
          <w:numId w:val="1"/>
        </w:numPr>
      </w:pPr>
      <w:r>
        <w:t>Is there a specific brand you are interested in?</w:t>
      </w:r>
    </w:p>
    <w:p w14:paraId="286BA3B8" w14:textId="64402FCA" w:rsidR="00DC0619" w:rsidRDefault="00DC0619" w:rsidP="00DC0619">
      <w:pPr>
        <w:pStyle w:val="ListParagraph"/>
        <w:numPr>
          <w:ilvl w:val="0"/>
          <w:numId w:val="1"/>
        </w:numPr>
      </w:pPr>
      <w:r>
        <w:t>Do you want motion capabilities?</w:t>
      </w:r>
    </w:p>
    <w:p w14:paraId="0D76554B" w14:textId="5EF2950C" w:rsidR="00DC0619" w:rsidRDefault="00DC0619" w:rsidP="00DC0619">
      <w:pPr>
        <w:pStyle w:val="ListParagraph"/>
        <w:numPr>
          <w:ilvl w:val="0"/>
          <w:numId w:val="1"/>
        </w:numPr>
      </w:pPr>
      <w:r>
        <w:t>What room is this piece going in?</w:t>
      </w:r>
    </w:p>
    <w:p w14:paraId="1B4CCF85" w14:textId="37AA3D72" w:rsidR="00DC0619" w:rsidRDefault="00DC0619" w:rsidP="00DC0619"/>
    <w:p w14:paraId="19041BED" w14:textId="1F40991D" w:rsidR="00DC0619" w:rsidRDefault="00DC0619" w:rsidP="00DC0619">
      <w:r>
        <w:t>Mattress Assessment:</w:t>
      </w:r>
    </w:p>
    <w:p w14:paraId="0C3EC308" w14:textId="07DEE5B2" w:rsidR="00DC0619" w:rsidRDefault="00DC0619" w:rsidP="00DC0619">
      <w:pPr>
        <w:pStyle w:val="ListParagraph"/>
        <w:numPr>
          <w:ilvl w:val="0"/>
          <w:numId w:val="1"/>
        </w:numPr>
      </w:pPr>
      <w:r>
        <w:t>Is this for your bedroom or a guest room?</w:t>
      </w:r>
    </w:p>
    <w:p w14:paraId="0D1E8BD3" w14:textId="0BC3F7A8" w:rsidR="00DC0619" w:rsidRDefault="00DC0619" w:rsidP="00DC0619">
      <w:pPr>
        <w:pStyle w:val="ListParagraph"/>
        <w:numPr>
          <w:ilvl w:val="0"/>
          <w:numId w:val="1"/>
        </w:numPr>
      </w:pPr>
      <w:r>
        <w:t>Would you like to come in and try out a few mattresses?</w:t>
      </w:r>
    </w:p>
    <w:p w14:paraId="78009788" w14:textId="57E35D4E" w:rsidR="00DC0619" w:rsidRDefault="00DC0619" w:rsidP="00DC0619">
      <w:pPr>
        <w:pStyle w:val="ListParagraph"/>
        <w:numPr>
          <w:ilvl w:val="0"/>
          <w:numId w:val="1"/>
        </w:numPr>
      </w:pPr>
      <w:r>
        <w:t>Is there a specific brand you are interested in?</w:t>
      </w:r>
    </w:p>
    <w:p w14:paraId="487F6A41" w14:textId="499A6A59" w:rsidR="00DC0619" w:rsidRDefault="00DC0619" w:rsidP="00DC0619">
      <w:pPr>
        <w:pStyle w:val="ListParagraph"/>
        <w:numPr>
          <w:ilvl w:val="0"/>
          <w:numId w:val="1"/>
        </w:numPr>
      </w:pPr>
      <w:r>
        <w:t>Have you thought about an adjustable base?</w:t>
      </w:r>
    </w:p>
    <w:p w14:paraId="43EEA549" w14:textId="2DD113FA" w:rsidR="00DC0619" w:rsidRDefault="00DC0619" w:rsidP="00DC0619"/>
    <w:p w14:paraId="48F8303E" w14:textId="09699658" w:rsidR="00DC0619" w:rsidRDefault="00DC0619" w:rsidP="00DC0619">
      <w:r>
        <w:t>Request Info/Check Specials:</w:t>
      </w:r>
    </w:p>
    <w:p w14:paraId="32B954A2" w14:textId="6037EF64" w:rsidR="00DC0619" w:rsidRDefault="00DC0619" w:rsidP="00DC0619">
      <w:pPr>
        <w:pStyle w:val="ListParagraph"/>
        <w:numPr>
          <w:ilvl w:val="0"/>
          <w:numId w:val="1"/>
        </w:numPr>
      </w:pPr>
      <w:r>
        <w:t>Would you like to come in and see this product?</w:t>
      </w:r>
    </w:p>
    <w:p w14:paraId="5CE7C364" w14:textId="461C823F" w:rsidR="00DC0619" w:rsidRDefault="00DC0619" w:rsidP="00DC0619">
      <w:pPr>
        <w:pStyle w:val="ListParagraph"/>
        <w:numPr>
          <w:ilvl w:val="0"/>
          <w:numId w:val="1"/>
        </w:numPr>
      </w:pPr>
      <w:r>
        <w:t>Would you like to come in and see similar items?</w:t>
      </w:r>
    </w:p>
    <w:p w14:paraId="4EBD7D75" w14:textId="091ED0FE" w:rsidR="00DC0619" w:rsidRDefault="00DC0619" w:rsidP="00DC0619">
      <w:pPr>
        <w:pStyle w:val="ListParagraph"/>
        <w:numPr>
          <w:ilvl w:val="0"/>
          <w:numId w:val="1"/>
        </w:numPr>
      </w:pPr>
      <w:r>
        <w:t>Great choice!  What room are you planning on putting this piece in?</w:t>
      </w:r>
    </w:p>
    <w:p w14:paraId="7E44613C" w14:textId="723B387D" w:rsidR="00DC0619" w:rsidRDefault="00DC0619" w:rsidP="00DC0619">
      <w:pPr>
        <w:pStyle w:val="ListParagraph"/>
        <w:numPr>
          <w:ilvl w:val="0"/>
          <w:numId w:val="1"/>
        </w:numPr>
      </w:pPr>
      <w:r>
        <w:t>Were you strictly looking for (insert product), or are there other items you might be interested in as well?</w:t>
      </w:r>
    </w:p>
    <w:p w14:paraId="64F3188E" w14:textId="2C69C1E7" w:rsidR="00DC0619" w:rsidRDefault="00DC0619" w:rsidP="00DC0619">
      <w:pPr>
        <w:pStyle w:val="ListParagraph"/>
        <w:numPr>
          <w:ilvl w:val="0"/>
          <w:numId w:val="1"/>
        </w:numPr>
      </w:pPr>
      <w:r>
        <w:t>(Answer their initial request) – Do you have any additional questions about this product, or would you like to set up a time to come in store and see it?</w:t>
      </w:r>
    </w:p>
    <w:p w14:paraId="70408E89" w14:textId="3FF6EE79" w:rsidR="00DC0619" w:rsidRDefault="00DC0619" w:rsidP="00DC0619">
      <w:r>
        <w:t>Exit Intent:</w:t>
      </w:r>
    </w:p>
    <w:p w14:paraId="7F277DDB" w14:textId="2F4A8043" w:rsidR="00DC0619" w:rsidRDefault="00DC0619" w:rsidP="00DC0619">
      <w:pPr>
        <w:pStyle w:val="ListParagraph"/>
        <w:numPr>
          <w:ilvl w:val="0"/>
          <w:numId w:val="1"/>
        </w:numPr>
      </w:pPr>
      <w:r>
        <w:t>Thanks for visiting our website!  I saw you said you were coming into the store soon.  Was there something specific you were looking for?</w:t>
      </w:r>
    </w:p>
    <w:p w14:paraId="58274B9A" w14:textId="1A9DE989" w:rsidR="00DC0619" w:rsidRDefault="00DC0619" w:rsidP="00DC0619">
      <w:pPr>
        <w:pStyle w:val="ListParagraph"/>
        <w:numPr>
          <w:ilvl w:val="0"/>
          <w:numId w:val="1"/>
        </w:numPr>
      </w:pPr>
      <w:r>
        <w:t>Thanks for visiting our website!  I saw you said you were coming into the store soon.  Would you like to make an appointment with me so that I can be prepared to help you during your visit?</w:t>
      </w:r>
    </w:p>
    <w:p w14:paraId="280F667A" w14:textId="77777777" w:rsidR="00322617" w:rsidRDefault="00322617" w:rsidP="00322617">
      <w:bookmarkStart w:id="0" w:name="_GoBack"/>
      <w:bookmarkEnd w:id="0"/>
    </w:p>
    <w:p w14:paraId="3714E365" w14:textId="30898DBD" w:rsidR="00322617" w:rsidRDefault="00322617" w:rsidP="00322617">
      <w:r>
        <w:lastRenderedPageBreak/>
        <w:t>Room-Specific</w:t>
      </w:r>
    </w:p>
    <w:p w14:paraId="28C88B02" w14:textId="37CD83D1" w:rsidR="00322617" w:rsidRDefault="00322617" w:rsidP="00322617">
      <w:pPr>
        <w:pStyle w:val="ListParagraph"/>
        <w:numPr>
          <w:ilvl w:val="0"/>
          <w:numId w:val="1"/>
        </w:numPr>
      </w:pPr>
      <w:r>
        <w:t>What do you have in the room now?</w:t>
      </w:r>
    </w:p>
    <w:p w14:paraId="6246AD7C" w14:textId="671B25A8" w:rsidR="00322617" w:rsidRDefault="00322617" w:rsidP="00322617">
      <w:pPr>
        <w:pStyle w:val="ListParagraph"/>
        <w:numPr>
          <w:ilvl w:val="0"/>
          <w:numId w:val="1"/>
        </w:numPr>
      </w:pPr>
      <w:r>
        <w:t>How long have you had it?</w:t>
      </w:r>
    </w:p>
    <w:p w14:paraId="17809AA4" w14:textId="39FA84B5" w:rsidR="00322617" w:rsidRDefault="00322617" w:rsidP="00322617">
      <w:pPr>
        <w:pStyle w:val="ListParagraph"/>
        <w:numPr>
          <w:ilvl w:val="0"/>
          <w:numId w:val="1"/>
        </w:numPr>
      </w:pPr>
      <w:r>
        <w:t>Are you replacing or adding to the room?</w:t>
      </w:r>
    </w:p>
    <w:p w14:paraId="5AC1DF21" w14:textId="3BD0A66B" w:rsidR="00322617" w:rsidRDefault="00322617" w:rsidP="00322617">
      <w:pPr>
        <w:pStyle w:val="ListParagraph"/>
        <w:numPr>
          <w:ilvl w:val="0"/>
          <w:numId w:val="1"/>
        </w:numPr>
      </w:pPr>
      <w:r>
        <w:t>What do you like about your (current product) and what would you change?</w:t>
      </w:r>
    </w:p>
    <w:p w14:paraId="4E8D2120" w14:textId="27C12D6E" w:rsidR="00322617" w:rsidRDefault="00322617" w:rsidP="00322617">
      <w:pPr>
        <w:pStyle w:val="ListParagraph"/>
        <w:numPr>
          <w:ilvl w:val="0"/>
          <w:numId w:val="1"/>
        </w:numPr>
      </w:pPr>
      <w:r>
        <w:t>Have you decided on accent colors?</w:t>
      </w:r>
    </w:p>
    <w:p w14:paraId="38F8AE0D" w14:textId="0256FC91" w:rsidR="00322617" w:rsidRDefault="00322617" w:rsidP="00322617">
      <w:pPr>
        <w:pStyle w:val="ListParagraph"/>
        <w:numPr>
          <w:ilvl w:val="0"/>
          <w:numId w:val="1"/>
        </w:numPr>
      </w:pPr>
      <w:r>
        <w:t>What kind of flooring/wall color do you have?</w:t>
      </w:r>
    </w:p>
    <w:p w14:paraId="5E240996" w14:textId="1E251211" w:rsidR="00322617" w:rsidRDefault="00322617" w:rsidP="00322617">
      <w:pPr>
        <w:pStyle w:val="ListParagraph"/>
        <w:numPr>
          <w:ilvl w:val="0"/>
          <w:numId w:val="1"/>
        </w:numPr>
      </w:pPr>
      <w:r>
        <w:t>How big is the room?</w:t>
      </w:r>
    </w:p>
    <w:p w14:paraId="3358711D" w14:textId="62F838A1" w:rsidR="00322617" w:rsidRDefault="00322617" w:rsidP="00322617"/>
    <w:p w14:paraId="67A1632F" w14:textId="4F7384FD" w:rsidR="00322617" w:rsidRDefault="00322617" w:rsidP="00322617">
      <w:r>
        <w:t>Timeline to Purchase</w:t>
      </w:r>
    </w:p>
    <w:p w14:paraId="1DC1AD30" w14:textId="20C1C6EA" w:rsidR="00322617" w:rsidRDefault="00322617" w:rsidP="00322617">
      <w:pPr>
        <w:pStyle w:val="ListParagraph"/>
        <w:numPr>
          <w:ilvl w:val="0"/>
          <w:numId w:val="1"/>
        </w:numPr>
      </w:pPr>
      <w:r>
        <w:t>How soon do you need your (product)?</w:t>
      </w:r>
    </w:p>
    <w:p w14:paraId="64AC7FFF" w14:textId="607E29D8" w:rsidR="00322617" w:rsidRDefault="00322617" w:rsidP="00322617">
      <w:pPr>
        <w:pStyle w:val="ListParagraph"/>
        <w:numPr>
          <w:ilvl w:val="0"/>
          <w:numId w:val="1"/>
        </w:numPr>
      </w:pPr>
      <w:r>
        <w:t>Do you have something coming up that you need your (new product) for?</w:t>
      </w:r>
    </w:p>
    <w:p w14:paraId="6318307D" w14:textId="374CA75A" w:rsidR="00322617" w:rsidRDefault="00322617" w:rsidP="00322617"/>
    <w:p w14:paraId="12BD05F5" w14:textId="55CB7A77" w:rsidR="00322617" w:rsidRDefault="00322617" w:rsidP="00322617">
      <w:r>
        <w:t>Financing</w:t>
      </w:r>
    </w:p>
    <w:p w14:paraId="7A2604BD" w14:textId="4DB826AE" w:rsidR="00322617" w:rsidRDefault="00322617" w:rsidP="00322617">
      <w:pPr>
        <w:pStyle w:val="ListParagraph"/>
        <w:numPr>
          <w:ilvl w:val="0"/>
          <w:numId w:val="1"/>
        </w:numPr>
      </w:pPr>
      <w:r>
        <w:t>Would you like to take advantage of our financing?</w:t>
      </w:r>
    </w:p>
    <w:p w14:paraId="2CB0BB93" w14:textId="556DD4A0" w:rsidR="00322617" w:rsidRDefault="00322617" w:rsidP="00322617"/>
    <w:sectPr w:rsidR="00322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953"/>
    <w:multiLevelType w:val="hybridMultilevel"/>
    <w:tmpl w:val="A680F7C4"/>
    <w:lvl w:ilvl="0" w:tplc="7054B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19"/>
    <w:rsid w:val="00322617"/>
    <w:rsid w:val="008D6B64"/>
    <w:rsid w:val="00D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4BAC"/>
  <w15:chartTrackingRefBased/>
  <w15:docId w15:val="{43F4ECF7-A93A-4095-AEF4-435ACBE5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E537A9D08454585BAB67C81625916" ma:contentTypeVersion="12" ma:contentTypeDescription="Create a new document." ma:contentTypeScope="" ma:versionID="9195ddf4677c64fbfe3466496061af8c">
  <xsd:schema xmlns:xsd="http://www.w3.org/2001/XMLSchema" xmlns:xs="http://www.w3.org/2001/XMLSchema" xmlns:p="http://schemas.microsoft.com/office/2006/metadata/properties" xmlns:ns2="1a029b43-e8d9-4131-8040-aced0f218d12" xmlns:ns3="f59f6259-9348-468d-b27e-fd749e5832fd" targetNamespace="http://schemas.microsoft.com/office/2006/metadata/properties" ma:root="true" ma:fieldsID="c476de92609a1fd2ede085ea8827d5be" ns2:_="" ns3:_="">
    <xsd:import namespace="1a029b43-e8d9-4131-8040-aced0f218d12"/>
    <xsd:import namespace="f59f6259-9348-468d-b27e-fd749e583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9b43-e8d9-4131-8040-aced0f218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f6259-9348-468d-b27e-fd749e583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18688-767C-4766-89C6-620E221A1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4E1DE5-F131-4DB4-B1C1-D697A9C2A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C49A0-067B-4489-B36D-BDEE7C3F9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29b43-e8d9-4131-8040-aced0f218d12"/>
    <ds:schemaRef ds:uri="f59f6259-9348-468d-b27e-fd749e583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Kinney</dc:creator>
  <cp:keywords/>
  <dc:description/>
  <cp:lastModifiedBy>Kelly Olsen</cp:lastModifiedBy>
  <cp:revision>2</cp:revision>
  <dcterms:created xsi:type="dcterms:W3CDTF">2020-01-31T14:23:00Z</dcterms:created>
  <dcterms:modified xsi:type="dcterms:W3CDTF">2020-02-26T16:54:00Z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0x01010016FE537A9D08454585BAB67C81625916</vt:lpwstr>
  </property>
</Properties>
</file>